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7D" w:rsidRDefault="007145B7" w:rsidP="0090577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Вопросы  к зачету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577D">
        <w:rPr>
          <w:rFonts w:ascii="Times New Roman" w:hAnsi="Times New Roman" w:cs="Times New Roman"/>
          <w:sz w:val="24"/>
          <w:szCs w:val="24"/>
          <w:lang w:val="en-US"/>
        </w:rPr>
        <w:t>People. Physical appearance.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Personality. First impressions.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Learning. 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Studying abroad.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Choosing schools.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Teachers. 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personal essay.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Careers.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Job trends.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letter of application.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Wales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Australia.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Culture shock.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Food. Famous places. Sports.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Living abroad.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Mind your manners.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Visiting Britain.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informal letter.</w:t>
      </w:r>
    </w:p>
    <w:p w:rsid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new Australians.</w:t>
      </w:r>
    </w:p>
    <w:p w:rsidR="0090577D" w:rsidRPr="0090577D" w:rsidRDefault="0090577D" w:rsidP="00905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Interwiew.</w:t>
      </w:r>
      <w:bookmarkStart w:id="0" w:name="_GoBack"/>
      <w:bookmarkEnd w:id="0"/>
    </w:p>
    <w:p w:rsidR="0090577D" w:rsidRPr="0090577D" w:rsidRDefault="0090577D" w:rsidP="009057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577D" w:rsidRPr="009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5963"/>
    <w:multiLevelType w:val="hybridMultilevel"/>
    <w:tmpl w:val="120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73E7"/>
    <w:multiLevelType w:val="hybridMultilevel"/>
    <w:tmpl w:val="B498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1"/>
    <w:rsid w:val="007145B7"/>
    <w:rsid w:val="0090577D"/>
    <w:rsid w:val="00974C32"/>
    <w:rsid w:val="00B70B1F"/>
    <w:rsid w:val="00D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Сашеньеа</dc:creator>
  <cp:keywords/>
  <dc:description/>
  <cp:lastModifiedBy>Сашеньеа</cp:lastModifiedBy>
  <cp:revision>2</cp:revision>
  <dcterms:created xsi:type="dcterms:W3CDTF">2016-10-13T18:05:00Z</dcterms:created>
  <dcterms:modified xsi:type="dcterms:W3CDTF">2016-10-13T18:05:00Z</dcterms:modified>
</cp:coreProperties>
</file>